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EC34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60960</wp:posOffset>
                </wp:positionV>
                <wp:extent cx="4210050" cy="2377440"/>
                <wp:effectExtent l="9525" t="13335" r="9525" b="9525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90B" w:rsidRPr="00C617C5" w:rsidRDefault="00D2384D" w:rsidP="004379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FF"/>
                                <w:sz w:val="36"/>
                                <w:szCs w:val="44"/>
                              </w:rPr>
                              <w:t>Bresciareti</w:t>
                            </w:r>
                            <w:proofErr w:type="spellEnd"/>
                          </w:p>
                          <w:p w:rsidR="0043790B" w:rsidRPr="00C617C5" w:rsidRDefault="0043790B" w:rsidP="0043790B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 w:rsidRPr="00C617C5">
                              <w:rPr>
                                <w:sz w:val="20"/>
                              </w:rPr>
                              <w:t xml:space="preserve">di Archetti Rag. Paolo </w:t>
                            </w:r>
                          </w:p>
                          <w:p w:rsidR="0043790B" w:rsidRPr="00C617C5" w:rsidRDefault="0043790B" w:rsidP="0043790B">
                            <w:pPr>
                              <w:spacing w:after="0"/>
                              <w:jc w:val="center"/>
                              <w:rPr>
                                <w:szCs w:val="28"/>
                              </w:rPr>
                            </w:pPr>
                            <w:r w:rsidRPr="00C617C5">
                              <w:rPr>
                                <w:szCs w:val="28"/>
                              </w:rPr>
                              <w:t>RETI E ATTREZZATTURE PER IMPIANTI SPORTIVI</w:t>
                            </w:r>
                            <w:r>
                              <w:rPr>
                                <w:szCs w:val="28"/>
                              </w:rPr>
                              <w:t>, RECINZIONI,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PROTEZIONE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ANTINFORTUNISTICHE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  <w:r w:rsidRPr="00C617C5">
                              <w:rPr>
                                <w:szCs w:val="28"/>
                              </w:rPr>
                              <w:t xml:space="preserve"> RETI DA PESCA </w:t>
                            </w:r>
                          </w:p>
                          <w:p w:rsidR="0043790B" w:rsidRPr="00C617C5" w:rsidRDefault="0043790B" w:rsidP="0043790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C617C5">
                              <w:rPr>
                                <w:b/>
                                <w:sz w:val="24"/>
                                <w:szCs w:val="32"/>
                              </w:rPr>
                              <w:t xml:space="preserve">25050 MONTE ISOLA (BS) </w:t>
                            </w:r>
                          </w:p>
                          <w:p w:rsidR="0043790B" w:rsidRDefault="0043790B" w:rsidP="0043790B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Loc</w:t>
                            </w:r>
                            <w:proofErr w:type="spellEnd"/>
                            <w:r>
                              <w:t xml:space="preserve">. Peschiera </w:t>
                            </w:r>
                            <w:proofErr w:type="spellStart"/>
                            <w:r>
                              <w:t>Maraglio</w:t>
                            </w:r>
                            <w:proofErr w:type="spellEnd"/>
                            <w:r>
                              <w:t xml:space="preserve"> –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 xml:space="preserve">/fax 0309886270 </w:t>
                            </w:r>
                            <w:r w:rsidRPr="00582319">
                              <w:t>Cell 335 6168870</w:t>
                            </w:r>
                          </w:p>
                          <w:p w:rsidR="0043790B" w:rsidRPr="00D81B6A" w:rsidRDefault="0043790B" w:rsidP="0043790B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D81B6A">
                              <w:rPr>
                                <w:lang w:val="en-US"/>
                              </w:rPr>
                              <w:t>P.I.: 03239220175 C.F.: RCHPLA62P04E333S</w:t>
                            </w:r>
                          </w:p>
                          <w:p w:rsidR="0043790B" w:rsidRPr="00D81B6A" w:rsidRDefault="00A473CB" w:rsidP="0043790B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5" w:history="1">
                              <w:r w:rsidR="0043790B" w:rsidRPr="00D81B6A">
                                <w:rPr>
                                  <w:rStyle w:val="Collegamentoipertestuale"/>
                                  <w:lang w:val="en-US"/>
                                </w:rPr>
                                <w:t>www.bresciareti.it</w:t>
                              </w:r>
                            </w:hyperlink>
                            <w:r w:rsidR="0043790B" w:rsidRPr="00D81B6A"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6" w:history="1">
                              <w:r w:rsidR="0043790B" w:rsidRPr="00D81B6A">
                                <w:rPr>
                                  <w:rStyle w:val="Collegamentoipertestuale"/>
                                  <w:lang w:val="en-US"/>
                                </w:rPr>
                                <w:t>info@bresciareti.it</w:t>
                              </w:r>
                            </w:hyperlink>
                          </w:p>
                          <w:p w:rsidR="0043790B" w:rsidRDefault="00A473CB" w:rsidP="0043790B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hyperlink r:id="rId7" w:history="1">
                              <w:r w:rsidR="0043790B" w:rsidRPr="007011E6">
                                <w:rPr>
                                  <w:rStyle w:val="Collegamentoipertestuale"/>
                                  <w:lang w:val="en-GB"/>
                                </w:rPr>
                                <w:t>www.retiprotezione.it</w:t>
                              </w:r>
                            </w:hyperlink>
                            <w:r w:rsidR="0043790B" w:rsidRPr="007011E6">
                              <w:rPr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43790B" w:rsidRPr="00275FC3">
                                <w:rPr>
                                  <w:rStyle w:val="Collegamentoipertestuale"/>
                                  <w:lang w:val="en-GB"/>
                                </w:rPr>
                                <w:t>info@retiprotezione.it</w:t>
                              </w:r>
                            </w:hyperlink>
                          </w:p>
                          <w:p w:rsidR="0043790B" w:rsidRDefault="0043790B" w:rsidP="0043790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43790B" w:rsidRPr="007011E6" w:rsidRDefault="0043790B" w:rsidP="0043790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6.75pt;margin-top:4.8pt;width:331.5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" strokecolor="white">
                <v:textbox>
                  <w:txbxContent>
                    <w:p w:rsidR="0043790B" w:rsidRPr="00C617C5" w:rsidRDefault="00D2384D" w:rsidP="0043790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FF"/>
                          <w:sz w:val="36"/>
                          <w:szCs w:val="44"/>
                        </w:rPr>
                        <w:t>Bresciareti</w:t>
                      </w:r>
                    </w:p>
                    <w:p w:rsidR="0043790B" w:rsidRPr="00C617C5" w:rsidRDefault="0043790B" w:rsidP="0043790B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 w:rsidRPr="00C617C5">
                        <w:rPr>
                          <w:sz w:val="20"/>
                        </w:rPr>
                        <w:t xml:space="preserve">di Archetti Rag. Paolo </w:t>
                      </w:r>
                    </w:p>
                    <w:p w:rsidR="0043790B" w:rsidRPr="00C617C5" w:rsidRDefault="0043790B" w:rsidP="0043790B">
                      <w:pPr>
                        <w:spacing w:after="0"/>
                        <w:jc w:val="center"/>
                        <w:rPr>
                          <w:szCs w:val="28"/>
                        </w:rPr>
                      </w:pPr>
                      <w:r w:rsidRPr="00C617C5">
                        <w:rPr>
                          <w:szCs w:val="28"/>
                        </w:rPr>
                        <w:t>RETI E ATTREZZATTURE PER IMPIANTI SPORTIVI</w:t>
                      </w:r>
                      <w:r>
                        <w:rPr>
                          <w:szCs w:val="28"/>
                        </w:rPr>
                        <w:t>, RECINZIONI,</w:t>
                      </w:r>
                      <w:r w:rsidRPr="00C617C5">
                        <w:rPr>
                          <w:szCs w:val="28"/>
                        </w:rPr>
                        <w:t xml:space="preserve"> PROTEZIONE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ANTINFORTUNISTICHE</w:t>
                      </w:r>
                      <w:r>
                        <w:rPr>
                          <w:szCs w:val="28"/>
                        </w:rPr>
                        <w:t>,</w:t>
                      </w:r>
                      <w:r w:rsidRPr="00C617C5">
                        <w:rPr>
                          <w:szCs w:val="28"/>
                        </w:rPr>
                        <w:t xml:space="preserve"> RETI DA PESCA </w:t>
                      </w:r>
                    </w:p>
                    <w:p w:rsidR="0043790B" w:rsidRPr="00C617C5" w:rsidRDefault="0043790B" w:rsidP="0043790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32"/>
                        </w:rPr>
                      </w:pPr>
                      <w:r w:rsidRPr="00C617C5">
                        <w:rPr>
                          <w:b/>
                          <w:sz w:val="24"/>
                          <w:szCs w:val="32"/>
                        </w:rPr>
                        <w:t xml:space="preserve">25050 MONTE ISOLA (BS) </w:t>
                      </w:r>
                    </w:p>
                    <w:p w:rsidR="0043790B" w:rsidRDefault="0043790B" w:rsidP="0043790B">
                      <w:pPr>
                        <w:spacing w:after="0"/>
                        <w:jc w:val="center"/>
                      </w:pPr>
                      <w:r>
                        <w:t xml:space="preserve">Loc. Peschiera Maraglio – tel/fax 0309886270 </w:t>
                      </w:r>
                      <w:r w:rsidRPr="00582319">
                        <w:t>Cell 335 6168870</w:t>
                      </w:r>
                    </w:p>
                    <w:p w:rsidR="0043790B" w:rsidRPr="00D81B6A" w:rsidRDefault="0043790B" w:rsidP="0043790B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D81B6A">
                        <w:rPr>
                          <w:lang w:val="en-US"/>
                        </w:rPr>
                        <w:t>P.I.: 03239220175 C.F.: RCHPLA62P04E333S</w:t>
                      </w:r>
                    </w:p>
                    <w:p w:rsidR="0043790B" w:rsidRPr="00D81B6A" w:rsidRDefault="00EC34BC" w:rsidP="0043790B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hyperlink r:id="rId9" w:history="1">
                        <w:r w:rsidR="0043790B" w:rsidRPr="00D81B6A">
                          <w:rPr>
                            <w:rStyle w:val="Collegamentoipertestuale"/>
                            <w:lang w:val="en-US"/>
                          </w:rPr>
                          <w:t>www.bresciareti.it</w:t>
                        </w:r>
                      </w:hyperlink>
                      <w:r w:rsidR="0043790B" w:rsidRPr="00D81B6A">
                        <w:rPr>
                          <w:lang w:val="en-US"/>
                        </w:rPr>
                        <w:t xml:space="preserve">  </w:t>
                      </w:r>
                      <w:hyperlink r:id="rId10" w:history="1">
                        <w:r w:rsidR="0043790B" w:rsidRPr="00D81B6A">
                          <w:rPr>
                            <w:rStyle w:val="Collegamentoipertestuale"/>
                            <w:lang w:val="en-US"/>
                          </w:rPr>
                          <w:t>info@bresciareti.it</w:t>
                        </w:r>
                      </w:hyperlink>
                    </w:p>
                    <w:p w:rsidR="0043790B" w:rsidRDefault="00EC34BC" w:rsidP="0043790B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hyperlink r:id="rId11" w:history="1">
                        <w:r w:rsidR="0043790B" w:rsidRPr="007011E6">
                          <w:rPr>
                            <w:rStyle w:val="Collegamentoipertestuale"/>
                            <w:lang w:val="en-GB"/>
                          </w:rPr>
                          <w:t>www.retiprotezione.it</w:t>
                        </w:r>
                      </w:hyperlink>
                      <w:r w:rsidR="0043790B" w:rsidRPr="007011E6">
                        <w:rPr>
                          <w:lang w:val="en-GB"/>
                        </w:rPr>
                        <w:t xml:space="preserve"> </w:t>
                      </w:r>
                      <w:hyperlink r:id="rId12" w:history="1">
                        <w:r w:rsidR="0043790B" w:rsidRPr="00275FC3">
                          <w:rPr>
                            <w:rStyle w:val="Collegamentoipertestuale"/>
                            <w:lang w:val="en-GB"/>
                          </w:rPr>
                          <w:t>info@retiprotezione.it</w:t>
                        </w:r>
                      </w:hyperlink>
                    </w:p>
                    <w:p w:rsidR="0043790B" w:rsidRDefault="0043790B" w:rsidP="0043790B">
                      <w:pPr>
                        <w:jc w:val="center"/>
                        <w:rPr>
                          <w:lang w:val="en-GB"/>
                        </w:rPr>
                      </w:pPr>
                    </w:p>
                    <w:p w:rsidR="0043790B" w:rsidRPr="007011E6" w:rsidRDefault="0043790B" w:rsidP="0043790B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617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EA1BD5" w:rsidRDefault="00C617C5" w:rsidP="00EA1BD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DE6578">
        <w:rPr>
          <w:b/>
          <w:color w:val="4F81BD" w:themeColor="accent1"/>
          <w:sz w:val="36"/>
          <w:u w:val="single"/>
        </w:rPr>
        <w:t>R</w:t>
      </w:r>
      <w:r w:rsidR="00222544">
        <w:rPr>
          <w:b/>
          <w:color w:val="4F81BD" w:themeColor="accent1"/>
          <w:sz w:val="36"/>
          <w:u w:val="single"/>
        </w:rPr>
        <w:t>0</w:t>
      </w:r>
      <w:r w:rsidR="00A473CB">
        <w:rPr>
          <w:b/>
          <w:color w:val="4F81BD" w:themeColor="accent1"/>
          <w:sz w:val="36"/>
          <w:u w:val="single"/>
        </w:rPr>
        <w:t>3</w:t>
      </w:r>
      <w:bookmarkStart w:id="0" w:name="_GoBack"/>
      <w:bookmarkEnd w:id="0"/>
    </w:p>
    <w:p w:rsidR="00B62FBC" w:rsidRDefault="00B62FBC" w:rsidP="00EA1BD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Voliera anti aviaria</w:t>
      </w:r>
    </w:p>
    <w:p w:rsidR="00DE6578" w:rsidRPr="00DE6578" w:rsidRDefault="00DE6578" w:rsidP="00C617C5">
      <w:pPr>
        <w:spacing w:after="0"/>
        <w:jc w:val="center"/>
        <w:rPr>
          <w:color w:val="4F81BD" w:themeColor="accent1"/>
          <w:sz w:val="18"/>
        </w:rPr>
      </w:pP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594298">
        <w:t xml:space="preserve"> con nodo, con maglia da mm 20x2</w:t>
      </w:r>
      <w:r w:rsidR="00D36FA7" w:rsidRPr="00880BD6">
        <w:t>0 e filato da mm</w:t>
      </w:r>
      <w:r w:rsidR="00594298">
        <w:t xml:space="preserve"> 1</w:t>
      </w:r>
      <w:r w:rsidR="00D36FA7" w:rsidRPr="00880BD6">
        <w:t>,</w:t>
      </w:r>
      <w:r w:rsidR="00637A1B">
        <w:t xml:space="preserve"> disponibile nel colore nero</w:t>
      </w:r>
      <w:r w:rsidR="00D36FA7" w:rsidRPr="00880BD6">
        <w:t>.</w:t>
      </w:r>
      <w:r w:rsidR="008F0F61">
        <w:t xml:space="preserve"> 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6D2B85">
        <w:t xml:space="preserve">color </w:t>
      </w:r>
      <w:r w:rsidR="003A0DE8">
        <w:t>ner</w:t>
      </w:r>
      <w:r w:rsidR="006D2B85">
        <w:t>o</w:t>
      </w:r>
      <w:r w:rsidR="003A0DE8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594298">
        <w:t>cità</w:t>
      </w:r>
      <w:r w:rsidR="00387133">
        <w:t xml:space="preserve"> con </w:t>
      </w:r>
      <w:r w:rsidR="00387133" w:rsidRPr="003C1762">
        <w:rPr>
          <w:rFonts w:cs="Times-Roman"/>
        </w:rPr>
        <w:t xml:space="preserve">bordatura perimetrale con corda di mm </w:t>
      </w:r>
      <w:r w:rsidR="00EA1BD5">
        <w:rPr>
          <w:rFonts w:cs="Times-Roman"/>
        </w:rPr>
        <w:t>6</w:t>
      </w:r>
      <w:r w:rsidR="00387133" w:rsidRPr="003C1762">
        <w:rPr>
          <w:rFonts w:cs="Times-Roman"/>
        </w:rPr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594298">
        <w:t>oltre 1</w:t>
      </w:r>
      <w:r w:rsidR="00D2384D">
        <w:t>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B62FBC">
        <w:t>35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C617C5" w:rsidRPr="00C617C5" w:rsidRDefault="00C617C5" w:rsidP="00B62FBC">
      <w:pPr>
        <w:spacing w:after="0"/>
        <w:ind w:left="2832" w:firstLine="708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COLORE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DISPONIBILE</w:t>
      </w:r>
      <w:r w:rsidRPr="00880BD6">
        <w:t>:</w:t>
      </w:r>
      <w:r w:rsidR="00D36FA7" w:rsidRPr="00880BD6">
        <w:t xml:space="preserve"> </w:t>
      </w:r>
      <w:r w:rsidR="00637A1B">
        <w:t>nero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SPESSORE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FILATO</w:t>
      </w:r>
      <w:r w:rsidRPr="00880BD6">
        <w:t>:</w:t>
      </w:r>
      <w:r w:rsidR="00261BDF" w:rsidRPr="00880BD6">
        <w:t xml:space="preserve"> </w:t>
      </w:r>
      <w:r w:rsidR="00B62FBC">
        <w:t>1</w:t>
      </w:r>
      <w:r w:rsidR="00872B1A">
        <w:t xml:space="preserve">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MAGLIA</w:t>
      </w:r>
      <w:r w:rsidRPr="00880BD6">
        <w:t>:</w:t>
      </w:r>
      <w:r w:rsidR="00594298">
        <w:t xml:space="preserve"> mm 20x2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PESO</w:t>
      </w:r>
      <w:r w:rsidRPr="00880BD6">
        <w:t>:</w:t>
      </w:r>
      <w:r w:rsidR="00594298">
        <w:t xml:space="preserve"> </w:t>
      </w:r>
      <w:r w:rsidR="00B62FBC">
        <w:t>30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BORDATURA</w:t>
      </w:r>
      <w:r w:rsidRPr="0043790B">
        <w:rPr>
          <w:color w:val="4F81BD" w:themeColor="accent1"/>
        </w:rPr>
        <w:t xml:space="preserve"> </w:t>
      </w:r>
      <w:r w:rsidRPr="0043790B">
        <w:rPr>
          <w:b/>
          <w:color w:val="4F81BD" w:themeColor="accent1"/>
        </w:rPr>
        <w:t>PERIMETRALE</w:t>
      </w:r>
      <w:r w:rsidRPr="00880BD6">
        <w:t>:</w:t>
      </w:r>
      <w:r w:rsidR="00532FF7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43790B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43790B">
        <w:rPr>
          <w:b/>
          <w:color w:val="4F81BD" w:themeColor="accent1"/>
        </w:rPr>
        <w:t>ASSORBIMENTO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D’ACQUA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0,01%</w:t>
      </w:r>
      <w:r w:rsidRPr="00C774E1">
        <w:rPr>
          <w:b/>
        </w:rPr>
        <w:t>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DE6578">
      <w:pPr>
        <w:spacing w:after="0"/>
      </w:pPr>
      <w:r w:rsidRPr="0043790B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DE6578" w:rsidRPr="003C1762">
        <w:rPr>
          <w:rFonts w:cs="Times-Roman"/>
        </w:rPr>
        <w:t>ogni rete viene realizzata in lunghezza e larghezza della dimensione</w:t>
      </w:r>
      <w:r w:rsidR="00DE6578">
        <w:rPr>
          <w:rFonts w:cs="Times-Roman"/>
        </w:rPr>
        <w:t xml:space="preserve"> richiesta, completa di rinforzo </w:t>
      </w:r>
      <w:r w:rsidR="00DE6578" w:rsidRPr="003C1762">
        <w:rPr>
          <w:rFonts w:cs="Times-Roman"/>
        </w:rPr>
        <w:t>perimetrale con una treccia di mm 6 cucita alla rete.</w:t>
      </w:r>
      <w:r w:rsidR="00DE6578">
        <w:rPr>
          <w:rFonts w:cs="Times-Roman"/>
        </w:rPr>
        <w:t xml:space="preserve"> </w:t>
      </w:r>
      <w:r w:rsidR="00DE6578" w:rsidRPr="003C1762">
        <w:rPr>
          <w:rFonts w:cs="Times-Roman"/>
        </w:rPr>
        <w:t xml:space="preserve">Prodotto </w:t>
      </w:r>
      <w:r w:rsidR="00B62FBC">
        <w:rPr>
          <w:rFonts w:cs="Times-Roman"/>
        </w:rPr>
        <w:t>adatto voliera anti aviaria</w:t>
      </w:r>
      <w:r w:rsidR="00DE6578" w:rsidRPr="003C1762">
        <w:rPr>
          <w:rFonts w:cs="Times-Roman"/>
        </w:rPr>
        <w:t>.</w:t>
      </w:r>
      <w:r w:rsidR="00DE6578">
        <w:rPr>
          <w:rFonts w:cs="Times-Roman"/>
        </w:rPr>
        <w:t xml:space="preserve">  Montaggio di estrema facilità considerando che la rete ha tutto il profilo perimetrale e può essere adattata a qualsiasi ambiente all’aperto.</w:t>
      </w:r>
    </w:p>
    <w:p w:rsidR="00DE6578" w:rsidRDefault="00DE6578" w:rsidP="00261BDF">
      <w:pPr>
        <w:spacing w:after="0"/>
        <w:rPr>
          <w:sz w:val="24"/>
        </w:rPr>
      </w:pPr>
    </w:p>
    <w:p w:rsidR="00492EDC" w:rsidRPr="00D36FA7" w:rsidRDefault="00EC34BC" w:rsidP="00261BDF">
      <w:pPr>
        <w:spacing w:after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572250" cy="9525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95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75pt;margin-top:9pt;width:517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" strokecolor="#0070c0" strokeweight="1pt"/>
            </w:pict>
          </mc:Fallback>
        </mc:AlternateConten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872B1A">
        <w:rPr>
          <w:b/>
          <w:sz w:val="20"/>
        </w:rPr>
        <w:t xml:space="preserve"> nero</w:t>
      </w:r>
      <w:r>
        <w:rPr>
          <w:b/>
          <w:sz w:val="20"/>
        </w:rPr>
        <w:t>, cucita alla rete, lasciando negli angoli uno spezzone di corda per facilitare la messa in opera.</w:t>
      </w:r>
    </w:p>
    <w:p w:rsidR="00D2384D" w:rsidRDefault="00D2384D" w:rsidP="00D2384D">
      <w:pPr>
        <w:spacing w:after="0"/>
        <w:rPr>
          <w:sz w:val="20"/>
        </w:rPr>
      </w:pPr>
      <w:r>
        <w:rPr>
          <w:b/>
          <w:sz w:val="20"/>
        </w:rPr>
        <w:lastRenderedPageBreak/>
        <w:t>DESCRIZIONE:</w:t>
      </w:r>
      <w:r w:rsidR="00B62FBC">
        <w:rPr>
          <w:sz w:val="20"/>
        </w:rPr>
        <w:t xml:space="preserve"> La rete per voliere R03</w:t>
      </w:r>
      <w:r>
        <w:rPr>
          <w:sz w:val="20"/>
        </w:rPr>
        <w:t>, è realizzata in polietilene vergine, stabilizzato contro i raggi ultravioletti, di colore nero. Ha una maglia quadra  da mm. 20x20 con un filato dallo spessore da 1 mm. Il filato è annodato per evitare che la rete si sfilaccia nel caso in cui si dovesse tagliare.</w:t>
      </w:r>
    </w:p>
    <w:p w:rsidR="00D2384D" w:rsidRDefault="00D2384D" w:rsidP="00D2384D">
      <w:pPr>
        <w:spacing w:after="0"/>
        <w:rPr>
          <w:sz w:val="20"/>
        </w:rPr>
      </w:pPr>
      <w:r>
        <w:rPr>
          <w:sz w:val="20"/>
        </w:rPr>
        <w:t>Per durare maggiormente nel tempo, la rete, viene rinforzata con una bordatura perimetrale in polietilene da 6 mm.</w:t>
      </w:r>
    </w:p>
    <w:p w:rsidR="00D2384D" w:rsidRDefault="00D2384D" w:rsidP="00D2384D">
      <w:pPr>
        <w:spacing w:after="0"/>
        <w:rPr>
          <w:sz w:val="20"/>
        </w:rPr>
      </w:pPr>
      <w:r>
        <w:rPr>
          <w:sz w:val="20"/>
        </w:rPr>
        <w:t>È una rete specifica per voliere da esterno</w:t>
      </w:r>
      <w:r w:rsidR="00B62FBC">
        <w:rPr>
          <w:sz w:val="20"/>
        </w:rPr>
        <w:t xml:space="preserve"> </w:t>
      </w:r>
      <w:r>
        <w:rPr>
          <w:sz w:val="20"/>
        </w:rPr>
        <w:t>. Il montaggio è estremamente facile grazie al suo profilo perimetrale.</w:t>
      </w:r>
    </w:p>
    <w:p w:rsidR="00D2384D" w:rsidRDefault="00D2384D" w:rsidP="00D2384D">
      <w:pPr>
        <w:spacing w:after="0"/>
        <w:rPr>
          <w:sz w:val="20"/>
        </w:rPr>
      </w:pPr>
      <w:r>
        <w:rPr>
          <w:sz w:val="20"/>
        </w:rPr>
        <w:t>Su vostra richiesta inviamo anche campioni della rete, a nostre spese.</w:t>
      </w:r>
      <w:r w:rsidRPr="00DF0A22">
        <w:rPr>
          <w:sz w:val="20"/>
        </w:rPr>
        <w:t xml:space="preserve"> </w:t>
      </w:r>
      <w:r>
        <w:rPr>
          <w:sz w:val="20"/>
        </w:rPr>
        <w:t>Confezioniamo reti su misura in base alle vostre esigenze.</w:t>
      </w:r>
    </w:p>
    <w:p w:rsidR="00D2384D" w:rsidRPr="00825143" w:rsidRDefault="00D2384D" w:rsidP="00D2384D">
      <w:pPr>
        <w:spacing w:after="0"/>
        <w:rPr>
          <w:sz w:val="20"/>
        </w:rPr>
      </w:pPr>
      <w:r>
        <w:rPr>
          <w:sz w:val="20"/>
        </w:rPr>
        <w:t>Per maggiori informazioni e/o ulteriori chiarimenti non esitate nel contattarci.</w:t>
      </w:r>
    </w:p>
    <w:p w:rsidR="00D2384D" w:rsidRDefault="00D2384D" w:rsidP="00261BDF">
      <w:pPr>
        <w:spacing w:after="0"/>
        <w:rPr>
          <w:b/>
          <w:sz w:val="20"/>
        </w:rPr>
      </w:pPr>
    </w:p>
    <w:sectPr w:rsidR="00D2384D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5"/>
    <w:rsid w:val="000C0B8D"/>
    <w:rsid w:val="001A5382"/>
    <w:rsid w:val="001F2515"/>
    <w:rsid w:val="00222544"/>
    <w:rsid w:val="00243FAB"/>
    <w:rsid w:val="00261BDF"/>
    <w:rsid w:val="0027787E"/>
    <w:rsid w:val="00295B5B"/>
    <w:rsid w:val="002B52D7"/>
    <w:rsid w:val="002E2D2A"/>
    <w:rsid w:val="00387133"/>
    <w:rsid w:val="003A0DE8"/>
    <w:rsid w:val="003A7987"/>
    <w:rsid w:val="0043790B"/>
    <w:rsid w:val="00492EDC"/>
    <w:rsid w:val="004C0F24"/>
    <w:rsid w:val="004E601B"/>
    <w:rsid w:val="00503AED"/>
    <w:rsid w:val="00532FF7"/>
    <w:rsid w:val="005571E0"/>
    <w:rsid w:val="00594298"/>
    <w:rsid w:val="005A6B46"/>
    <w:rsid w:val="005D25EA"/>
    <w:rsid w:val="005F37C0"/>
    <w:rsid w:val="00637A1B"/>
    <w:rsid w:val="00656BE6"/>
    <w:rsid w:val="00673704"/>
    <w:rsid w:val="006D2B85"/>
    <w:rsid w:val="007C1EBD"/>
    <w:rsid w:val="007D06E1"/>
    <w:rsid w:val="0080337B"/>
    <w:rsid w:val="00872B1A"/>
    <w:rsid w:val="00880BD6"/>
    <w:rsid w:val="008F0F61"/>
    <w:rsid w:val="00933AB0"/>
    <w:rsid w:val="00A473CB"/>
    <w:rsid w:val="00B62FBC"/>
    <w:rsid w:val="00B65285"/>
    <w:rsid w:val="00B65F8B"/>
    <w:rsid w:val="00BB2AD4"/>
    <w:rsid w:val="00BF2060"/>
    <w:rsid w:val="00C617C5"/>
    <w:rsid w:val="00C774E1"/>
    <w:rsid w:val="00CA507A"/>
    <w:rsid w:val="00D14A71"/>
    <w:rsid w:val="00D2384D"/>
    <w:rsid w:val="00D36FA7"/>
    <w:rsid w:val="00D95FDC"/>
    <w:rsid w:val="00DE6578"/>
    <w:rsid w:val="00DF2194"/>
    <w:rsid w:val="00E83257"/>
    <w:rsid w:val="00EA1BD5"/>
    <w:rsid w:val="00EC34BC"/>
    <w:rsid w:val="00EC63AE"/>
    <w:rsid w:val="00ED67CB"/>
    <w:rsid w:val="00F82CF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12" Type="http://schemas.openxmlformats.org/officeDocument/2006/relationships/hyperlink" Target="mailto:info@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hyperlink" Target="http://www.retiprotezione.it" TargetMode="External"/><Relationship Id="rId5" Type="http://schemas.openxmlformats.org/officeDocument/2006/relationships/hyperlink" Target="http://www.bresciaret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bresciare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sciaret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4</cp:revision>
  <cp:lastPrinted>2015-04-17T13:08:00Z</cp:lastPrinted>
  <dcterms:created xsi:type="dcterms:W3CDTF">2022-03-11T15:37:00Z</dcterms:created>
  <dcterms:modified xsi:type="dcterms:W3CDTF">2022-03-11T15:42:00Z</dcterms:modified>
</cp:coreProperties>
</file>